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056195" w14:textId="68AF74C7" w:rsidR="00C919E2" w:rsidRPr="00A41655" w:rsidRDefault="00C919E2" w:rsidP="00A41655">
      <w:pPr>
        <w:pStyle w:val="Heading1"/>
        <w:rPr>
          <w:b/>
          <w:bCs/>
          <w:sz w:val="28"/>
          <w:szCs w:val="28"/>
        </w:rPr>
      </w:pPr>
      <w:r>
        <w:t xml:space="preserve">                                                                        </w:t>
      </w:r>
      <w:r>
        <w:tab/>
        <w:t xml:space="preserve">                                                  </w:t>
      </w:r>
    </w:p>
    <w:p w14:paraId="2B4631E7" w14:textId="3C1E54A9" w:rsidR="52515CFE" w:rsidRDefault="1645031E" w:rsidP="7D0CC461">
      <w:pPr>
        <w:spacing w:after="0"/>
        <w:ind w:firstLine="720"/>
        <w:jc w:val="center"/>
        <w:rPr>
          <w:b/>
          <w:bCs/>
          <w:sz w:val="24"/>
          <w:szCs w:val="24"/>
        </w:rPr>
      </w:pPr>
      <w:r w:rsidRPr="23B94C4C">
        <w:rPr>
          <w:b/>
          <w:bCs/>
          <w:sz w:val="24"/>
          <w:szCs w:val="24"/>
        </w:rPr>
        <w:t>STATEMENT OF ACCOUNTS VCMCC (ESSEX) 20</w:t>
      </w:r>
      <w:r w:rsidR="47172476" w:rsidRPr="23B94C4C">
        <w:rPr>
          <w:b/>
          <w:bCs/>
          <w:sz w:val="24"/>
          <w:szCs w:val="24"/>
        </w:rPr>
        <w:t>25</w:t>
      </w:r>
    </w:p>
    <w:p w14:paraId="7CA0A580" w14:textId="3997A600" w:rsidR="52515CFE" w:rsidRDefault="52515CFE" w:rsidP="7D0CC461">
      <w:pPr>
        <w:jc w:val="center"/>
        <w:rPr>
          <w:b/>
          <w:bCs/>
          <w:sz w:val="24"/>
          <w:szCs w:val="24"/>
        </w:rPr>
      </w:pPr>
      <w:r w:rsidRPr="7D0CC461">
        <w:rPr>
          <w:b/>
          <w:bCs/>
          <w:sz w:val="24"/>
          <w:szCs w:val="24"/>
        </w:rPr>
        <w:t>Prepared by J Beckinsale (Treasurer)</w:t>
      </w:r>
    </w:p>
    <w:p w14:paraId="78266C0A" w14:textId="48936470" w:rsidR="52515CFE" w:rsidRDefault="1645031E" w:rsidP="7D0CC461">
      <w:pPr>
        <w:jc w:val="center"/>
        <w:rPr>
          <w:b/>
          <w:bCs/>
          <w:sz w:val="24"/>
          <w:szCs w:val="24"/>
        </w:rPr>
      </w:pPr>
      <w:r w:rsidRPr="23B94C4C">
        <w:rPr>
          <w:b/>
          <w:bCs/>
          <w:sz w:val="24"/>
          <w:szCs w:val="24"/>
        </w:rPr>
        <w:t>As at 27 12 202</w:t>
      </w:r>
      <w:r w:rsidR="55EEB89F" w:rsidRPr="23B94C4C">
        <w:rPr>
          <w:b/>
          <w:bCs/>
          <w:sz w:val="24"/>
          <w:szCs w:val="24"/>
        </w:rPr>
        <w:t>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45"/>
        <w:gridCol w:w="7003"/>
      </w:tblGrid>
      <w:tr w:rsidR="7D0CC461" w14:paraId="0A610D66" w14:textId="77777777" w:rsidTr="23B94C4C">
        <w:trPr>
          <w:trHeight w:val="300"/>
        </w:trPr>
        <w:tc>
          <w:tcPr>
            <w:tcW w:w="6945" w:type="dxa"/>
          </w:tcPr>
          <w:p w14:paraId="70B41549" w14:textId="6CAC3781" w:rsidR="7D0CC461" w:rsidRDefault="7D0CC461" w:rsidP="7D0CC461">
            <w:pPr>
              <w:rPr>
                <w:b/>
                <w:bCs/>
                <w:sz w:val="24"/>
                <w:szCs w:val="24"/>
              </w:rPr>
            </w:pPr>
            <w:r w:rsidRPr="7D0CC461">
              <w:rPr>
                <w:b/>
                <w:bCs/>
                <w:sz w:val="24"/>
                <w:szCs w:val="24"/>
              </w:rPr>
              <w:t xml:space="preserve">                                               Income                    </w:t>
            </w:r>
          </w:p>
        </w:tc>
        <w:tc>
          <w:tcPr>
            <w:tcW w:w="7003" w:type="dxa"/>
          </w:tcPr>
          <w:p w14:paraId="4AF29BE3" w14:textId="5FAA3BCD" w:rsidR="7D0CC461" w:rsidRDefault="7D0CC461" w:rsidP="7D0CC461">
            <w:pPr>
              <w:rPr>
                <w:b/>
                <w:bCs/>
                <w:sz w:val="24"/>
                <w:szCs w:val="24"/>
              </w:rPr>
            </w:pPr>
            <w:r w:rsidRPr="7D0CC461">
              <w:rPr>
                <w:b/>
                <w:bCs/>
                <w:sz w:val="24"/>
                <w:szCs w:val="24"/>
              </w:rPr>
              <w:t xml:space="preserve">                                      Expenditure</w:t>
            </w:r>
          </w:p>
        </w:tc>
      </w:tr>
      <w:tr w:rsidR="7D0CC461" w14:paraId="2EE419C3" w14:textId="77777777" w:rsidTr="23B94C4C">
        <w:trPr>
          <w:trHeight w:val="300"/>
        </w:trPr>
        <w:tc>
          <w:tcPr>
            <w:tcW w:w="6945" w:type="dxa"/>
          </w:tcPr>
          <w:p w14:paraId="4FB3FA71" w14:textId="58C2C6C4" w:rsidR="7D0CC461" w:rsidRDefault="396D9490" w:rsidP="7D0CC461">
            <w:pPr>
              <w:rPr>
                <w:b/>
                <w:bCs/>
                <w:sz w:val="24"/>
                <w:szCs w:val="24"/>
              </w:rPr>
            </w:pPr>
            <w:r w:rsidRPr="23B94C4C">
              <w:rPr>
                <w:b/>
                <w:bCs/>
                <w:sz w:val="24"/>
                <w:szCs w:val="24"/>
              </w:rPr>
              <w:t>Club Night Collection                                              £</w:t>
            </w:r>
            <w:r w:rsidR="7E831233" w:rsidRPr="23B94C4C">
              <w:rPr>
                <w:b/>
                <w:bCs/>
                <w:sz w:val="24"/>
                <w:szCs w:val="24"/>
              </w:rPr>
              <w:t>385.63</w:t>
            </w:r>
            <w:r w:rsidRPr="23B94C4C">
              <w:rPr>
                <w:b/>
                <w:bCs/>
                <w:sz w:val="24"/>
                <w:szCs w:val="24"/>
              </w:rPr>
              <w:t xml:space="preserve">                    </w:t>
            </w:r>
          </w:p>
        </w:tc>
        <w:tc>
          <w:tcPr>
            <w:tcW w:w="7003" w:type="dxa"/>
          </w:tcPr>
          <w:p w14:paraId="26440D05" w14:textId="1E5ADCB5" w:rsidR="7D0CC461" w:rsidRDefault="396D9490" w:rsidP="7D0CC461">
            <w:pPr>
              <w:rPr>
                <w:b/>
                <w:bCs/>
                <w:sz w:val="24"/>
                <w:szCs w:val="24"/>
              </w:rPr>
            </w:pPr>
            <w:r w:rsidRPr="23B94C4C">
              <w:rPr>
                <w:b/>
                <w:bCs/>
                <w:sz w:val="24"/>
                <w:szCs w:val="24"/>
              </w:rPr>
              <w:t>Club Runs                                                            £</w:t>
            </w:r>
            <w:r w:rsidR="624F95B2" w:rsidRPr="23B94C4C">
              <w:rPr>
                <w:b/>
                <w:bCs/>
                <w:sz w:val="24"/>
                <w:szCs w:val="24"/>
              </w:rPr>
              <w:t>200.00</w:t>
            </w:r>
          </w:p>
        </w:tc>
      </w:tr>
      <w:tr w:rsidR="7D0CC461" w14:paraId="27D29AC6" w14:textId="77777777" w:rsidTr="23B94C4C">
        <w:trPr>
          <w:trHeight w:val="300"/>
        </w:trPr>
        <w:tc>
          <w:tcPr>
            <w:tcW w:w="6945" w:type="dxa"/>
          </w:tcPr>
          <w:p w14:paraId="3F479B38" w14:textId="2ABCFD91" w:rsidR="7D0CC461" w:rsidRDefault="396D9490" w:rsidP="23B94C4C">
            <w:pPr>
              <w:rPr>
                <w:b/>
                <w:bCs/>
                <w:sz w:val="24"/>
                <w:szCs w:val="24"/>
              </w:rPr>
            </w:pPr>
            <w:r w:rsidRPr="23B94C4C">
              <w:rPr>
                <w:b/>
                <w:bCs/>
                <w:sz w:val="24"/>
                <w:szCs w:val="24"/>
              </w:rPr>
              <w:t>Club Runs                                                                  £</w:t>
            </w:r>
            <w:r w:rsidR="64720CBE" w:rsidRPr="23B94C4C">
              <w:rPr>
                <w:b/>
                <w:bCs/>
                <w:sz w:val="24"/>
                <w:szCs w:val="24"/>
              </w:rPr>
              <w:t>1</w:t>
            </w:r>
            <w:r w:rsidR="199110A5" w:rsidRPr="23B94C4C">
              <w:rPr>
                <w:b/>
                <w:bCs/>
                <w:sz w:val="24"/>
                <w:szCs w:val="24"/>
              </w:rPr>
              <w:t>60</w:t>
            </w:r>
            <w:r w:rsidR="64720CBE" w:rsidRPr="23B94C4C">
              <w:rPr>
                <w:b/>
                <w:bCs/>
                <w:sz w:val="24"/>
                <w:szCs w:val="24"/>
              </w:rPr>
              <w:t>.07</w:t>
            </w:r>
          </w:p>
        </w:tc>
        <w:tc>
          <w:tcPr>
            <w:tcW w:w="7003" w:type="dxa"/>
          </w:tcPr>
          <w:p w14:paraId="39E1CACA" w14:textId="4A5992F2" w:rsidR="7D0CC461" w:rsidRDefault="1B27C8E2" w:rsidP="7D0CC461">
            <w:pPr>
              <w:rPr>
                <w:b/>
                <w:bCs/>
                <w:sz w:val="24"/>
                <w:szCs w:val="24"/>
              </w:rPr>
            </w:pPr>
            <w:r w:rsidRPr="23B94C4C">
              <w:rPr>
                <w:b/>
                <w:bCs/>
                <w:sz w:val="24"/>
                <w:szCs w:val="24"/>
              </w:rPr>
              <w:t>Free Raffle                                                            £58.29</w:t>
            </w:r>
          </w:p>
        </w:tc>
      </w:tr>
      <w:tr w:rsidR="7D0CC461" w14:paraId="31D1B03B" w14:textId="77777777" w:rsidTr="23B94C4C">
        <w:trPr>
          <w:trHeight w:val="300"/>
        </w:trPr>
        <w:tc>
          <w:tcPr>
            <w:tcW w:w="6945" w:type="dxa"/>
          </w:tcPr>
          <w:p w14:paraId="30CFCB73" w14:textId="61A4335C" w:rsidR="7D0CC461" w:rsidRDefault="07188E7F" w:rsidP="23B94C4C">
            <w:pPr>
              <w:rPr>
                <w:b/>
                <w:bCs/>
                <w:sz w:val="24"/>
                <w:szCs w:val="24"/>
              </w:rPr>
            </w:pPr>
            <w:r w:rsidRPr="23B94C4C">
              <w:rPr>
                <w:b/>
                <w:bCs/>
                <w:sz w:val="24"/>
                <w:szCs w:val="24"/>
              </w:rPr>
              <w:t>Auction                                                                      £110.00</w:t>
            </w:r>
          </w:p>
        </w:tc>
        <w:tc>
          <w:tcPr>
            <w:tcW w:w="7003" w:type="dxa"/>
          </w:tcPr>
          <w:p w14:paraId="4709B17D" w14:textId="4E2EC8DB" w:rsidR="7D0CC461" w:rsidRDefault="2C03E83F" w:rsidP="7D0CC461">
            <w:pPr>
              <w:rPr>
                <w:b/>
                <w:bCs/>
                <w:sz w:val="24"/>
                <w:szCs w:val="24"/>
              </w:rPr>
            </w:pPr>
            <w:r w:rsidRPr="23B94C4C">
              <w:rPr>
                <w:b/>
                <w:bCs/>
                <w:sz w:val="24"/>
                <w:szCs w:val="24"/>
              </w:rPr>
              <w:t>Publican Charity Donation                               £1</w:t>
            </w:r>
            <w:r w:rsidR="5AF0AF8E" w:rsidRPr="23B94C4C">
              <w:rPr>
                <w:b/>
                <w:bCs/>
                <w:sz w:val="24"/>
                <w:szCs w:val="24"/>
              </w:rPr>
              <w:t>60.00</w:t>
            </w:r>
          </w:p>
        </w:tc>
      </w:tr>
      <w:tr w:rsidR="7D0CC461" w14:paraId="0CE030C7" w14:textId="77777777" w:rsidTr="23B94C4C">
        <w:trPr>
          <w:trHeight w:val="300"/>
        </w:trPr>
        <w:tc>
          <w:tcPr>
            <w:tcW w:w="6945" w:type="dxa"/>
          </w:tcPr>
          <w:p w14:paraId="4A9180ED" w14:textId="0AD374A3" w:rsidR="7D0CC461" w:rsidRDefault="4C30D77E" w:rsidP="23B94C4C">
            <w:pPr>
              <w:rPr>
                <w:b/>
                <w:bCs/>
                <w:sz w:val="24"/>
                <w:szCs w:val="24"/>
              </w:rPr>
            </w:pPr>
            <w:r w:rsidRPr="23B94C4C">
              <w:rPr>
                <w:b/>
                <w:bCs/>
                <w:sz w:val="24"/>
                <w:szCs w:val="24"/>
              </w:rPr>
              <w:t>Bluebell Event                                                          £258.00</w:t>
            </w:r>
          </w:p>
        </w:tc>
        <w:tc>
          <w:tcPr>
            <w:tcW w:w="7003" w:type="dxa"/>
          </w:tcPr>
          <w:p w14:paraId="1CC6ECBA" w14:textId="33EEAA5B" w:rsidR="7D0CC461" w:rsidRDefault="221AEBBE" w:rsidP="7D0CC461">
            <w:pPr>
              <w:rPr>
                <w:b/>
                <w:bCs/>
                <w:sz w:val="24"/>
                <w:szCs w:val="24"/>
              </w:rPr>
            </w:pPr>
            <w:r w:rsidRPr="23B94C4C">
              <w:rPr>
                <w:b/>
                <w:bCs/>
                <w:sz w:val="24"/>
                <w:szCs w:val="24"/>
              </w:rPr>
              <w:t>Little Haven Hospice                                          £250 00</w:t>
            </w:r>
          </w:p>
        </w:tc>
      </w:tr>
      <w:tr w:rsidR="7D0CC461" w14:paraId="5AD9F687" w14:textId="77777777" w:rsidTr="23B94C4C">
        <w:trPr>
          <w:trHeight w:val="300"/>
        </w:trPr>
        <w:tc>
          <w:tcPr>
            <w:tcW w:w="6945" w:type="dxa"/>
          </w:tcPr>
          <w:p w14:paraId="6D44152A" w14:textId="73FE473F" w:rsidR="7D0CC461" w:rsidRDefault="7D0CC461" w:rsidP="23B94C4C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14:paraId="6E3B1866" w14:textId="78D032AE" w:rsidR="7D0CC461" w:rsidRDefault="44AB10DD" w:rsidP="7D0CC461">
            <w:pPr>
              <w:rPr>
                <w:b/>
                <w:bCs/>
                <w:sz w:val="24"/>
                <w:szCs w:val="24"/>
              </w:rPr>
            </w:pPr>
            <w:r w:rsidRPr="23B94C4C">
              <w:rPr>
                <w:b/>
                <w:bCs/>
                <w:sz w:val="24"/>
                <w:szCs w:val="24"/>
              </w:rPr>
              <w:t>Club Night Speaker                                              £50.00</w:t>
            </w:r>
          </w:p>
        </w:tc>
      </w:tr>
      <w:tr w:rsidR="7D0CC461" w14:paraId="23479319" w14:textId="77777777" w:rsidTr="23B94C4C">
        <w:trPr>
          <w:trHeight w:val="300"/>
        </w:trPr>
        <w:tc>
          <w:tcPr>
            <w:tcW w:w="6945" w:type="dxa"/>
          </w:tcPr>
          <w:p w14:paraId="6DB761DB" w14:textId="7C4D725B" w:rsidR="7D0CC461" w:rsidRDefault="7D0CC461" w:rsidP="7D0CC46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14:paraId="588D039A" w14:textId="7F420BBC" w:rsidR="7D0CC461" w:rsidRDefault="396D9490" w:rsidP="7D0CC461">
            <w:pPr>
              <w:rPr>
                <w:b/>
                <w:bCs/>
                <w:sz w:val="24"/>
                <w:szCs w:val="24"/>
              </w:rPr>
            </w:pPr>
            <w:r w:rsidRPr="23B94C4C">
              <w:rPr>
                <w:b/>
                <w:bCs/>
                <w:sz w:val="24"/>
                <w:szCs w:val="24"/>
              </w:rPr>
              <w:t>Engraving                                                              £</w:t>
            </w:r>
            <w:r w:rsidR="70D45069" w:rsidRPr="23B94C4C">
              <w:rPr>
                <w:b/>
                <w:bCs/>
                <w:sz w:val="24"/>
                <w:szCs w:val="24"/>
              </w:rPr>
              <w:t>80.00</w:t>
            </w:r>
          </w:p>
        </w:tc>
      </w:tr>
      <w:tr w:rsidR="7D0CC461" w14:paraId="18DCBF00" w14:textId="77777777" w:rsidTr="23B94C4C">
        <w:trPr>
          <w:trHeight w:val="300"/>
        </w:trPr>
        <w:tc>
          <w:tcPr>
            <w:tcW w:w="6945" w:type="dxa"/>
          </w:tcPr>
          <w:p w14:paraId="78E72D51" w14:textId="7C19370E" w:rsidR="7D0CC461" w:rsidRDefault="7D0CC461" w:rsidP="7D0CC46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14:paraId="7CC42B78" w14:textId="720A8DE2" w:rsidR="7D0CC461" w:rsidRDefault="70D45069" w:rsidP="7D0CC461">
            <w:pPr>
              <w:rPr>
                <w:b/>
                <w:bCs/>
                <w:sz w:val="24"/>
                <w:szCs w:val="24"/>
              </w:rPr>
            </w:pPr>
            <w:r w:rsidRPr="23B94C4C">
              <w:rPr>
                <w:b/>
                <w:bCs/>
                <w:sz w:val="24"/>
                <w:szCs w:val="24"/>
              </w:rPr>
              <w:t>Quiz Night Expenditure                                      £15.00</w:t>
            </w:r>
            <w:r w:rsidR="396D9490" w:rsidRPr="23B94C4C">
              <w:rPr>
                <w:b/>
                <w:bCs/>
                <w:sz w:val="24"/>
                <w:szCs w:val="24"/>
              </w:rPr>
              <w:t xml:space="preserve">                 </w:t>
            </w:r>
          </w:p>
        </w:tc>
      </w:tr>
      <w:tr w:rsidR="7D0CC461" w14:paraId="059E697D" w14:textId="77777777" w:rsidTr="23B94C4C">
        <w:trPr>
          <w:trHeight w:val="300"/>
        </w:trPr>
        <w:tc>
          <w:tcPr>
            <w:tcW w:w="6945" w:type="dxa"/>
          </w:tcPr>
          <w:p w14:paraId="1E95C1CA" w14:textId="3F8BA5DF" w:rsidR="7D0CC461" w:rsidRDefault="7D0CC461" w:rsidP="7D0CC46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14:paraId="31D49F2E" w14:textId="56739987" w:rsidR="7D0CC461" w:rsidRDefault="28248316" w:rsidP="7D0CC461">
            <w:pPr>
              <w:rPr>
                <w:b/>
                <w:bCs/>
                <w:sz w:val="24"/>
                <w:szCs w:val="24"/>
              </w:rPr>
            </w:pPr>
            <w:r w:rsidRPr="23B94C4C">
              <w:rPr>
                <w:b/>
                <w:bCs/>
                <w:sz w:val="24"/>
                <w:szCs w:val="24"/>
              </w:rPr>
              <w:t xml:space="preserve">Publican Christmas Gift                                      </w:t>
            </w:r>
            <w:r w:rsidR="0C0D9363" w:rsidRPr="23B94C4C">
              <w:rPr>
                <w:b/>
                <w:bCs/>
                <w:sz w:val="24"/>
                <w:szCs w:val="24"/>
              </w:rPr>
              <w:t>£23.50</w:t>
            </w:r>
            <w:r w:rsidR="396D9490" w:rsidRPr="23B94C4C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7D0CC461" w14:paraId="0343279D" w14:textId="77777777" w:rsidTr="23B94C4C">
        <w:trPr>
          <w:trHeight w:val="300"/>
        </w:trPr>
        <w:tc>
          <w:tcPr>
            <w:tcW w:w="6945" w:type="dxa"/>
          </w:tcPr>
          <w:p w14:paraId="7FC026B1" w14:textId="2A168EAB" w:rsidR="7D0CC461" w:rsidRDefault="7D0CC461" w:rsidP="7D0CC46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14:paraId="6222F48F" w14:textId="615284E4" w:rsidR="7D0CC461" w:rsidRDefault="7D0CC461" w:rsidP="7D0CC461">
            <w:pPr>
              <w:rPr>
                <w:b/>
                <w:bCs/>
                <w:sz w:val="24"/>
                <w:szCs w:val="24"/>
              </w:rPr>
            </w:pPr>
          </w:p>
        </w:tc>
      </w:tr>
      <w:tr w:rsidR="7D0CC461" w14:paraId="7B66BE4B" w14:textId="77777777" w:rsidTr="23B94C4C">
        <w:trPr>
          <w:trHeight w:val="300"/>
        </w:trPr>
        <w:tc>
          <w:tcPr>
            <w:tcW w:w="6945" w:type="dxa"/>
          </w:tcPr>
          <w:p w14:paraId="370C4703" w14:textId="706B4454" w:rsidR="7D0CC461" w:rsidRDefault="7D0CC461" w:rsidP="7D0CC46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14:paraId="1F93383C" w14:textId="5153896A" w:rsidR="7D0CC461" w:rsidRDefault="7D0CC461" w:rsidP="7D0CC461">
            <w:pPr>
              <w:rPr>
                <w:b/>
                <w:bCs/>
                <w:sz w:val="24"/>
                <w:szCs w:val="24"/>
              </w:rPr>
            </w:pPr>
          </w:p>
        </w:tc>
      </w:tr>
      <w:tr w:rsidR="7D0CC461" w14:paraId="4CBC36AD" w14:textId="77777777" w:rsidTr="23B94C4C">
        <w:trPr>
          <w:trHeight w:val="300"/>
        </w:trPr>
        <w:tc>
          <w:tcPr>
            <w:tcW w:w="6945" w:type="dxa"/>
          </w:tcPr>
          <w:p w14:paraId="0C4B3702" w14:textId="581BC268" w:rsidR="7D0CC461" w:rsidRDefault="7D0CC461" w:rsidP="7D0CC46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03" w:type="dxa"/>
          </w:tcPr>
          <w:p w14:paraId="6F1976BA" w14:textId="3CA38CFB" w:rsidR="7D0CC461" w:rsidRDefault="7D0CC461" w:rsidP="7D0CC461">
            <w:pPr>
              <w:rPr>
                <w:b/>
                <w:bCs/>
                <w:sz w:val="24"/>
                <w:szCs w:val="24"/>
              </w:rPr>
            </w:pPr>
          </w:p>
        </w:tc>
      </w:tr>
      <w:tr w:rsidR="7D0CC461" w14:paraId="5B719930" w14:textId="77777777" w:rsidTr="23B94C4C">
        <w:trPr>
          <w:trHeight w:val="300"/>
        </w:trPr>
        <w:tc>
          <w:tcPr>
            <w:tcW w:w="6945" w:type="dxa"/>
          </w:tcPr>
          <w:p w14:paraId="53ED06FF" w14:textId="10A9C241" w:rsidR="7D0CC461" w:rsidRDefault="396D9490" w:rsidP="7D0CC461">
            <w:pPr>
              <w:rPr>
                <w:b/>
                <w:bCs/>
                <w:sz w:val="24"/>
                <w:szCs w:val="24"/>
              </w:rPr>
            </w:pPr>
            <w:r w:rsidRPr="23B94C4C">
              <w:rPr>
                <w:b/>
                <w:bCs/>
                <w:sz w:val="24"/>
                <w:szCs w:val="24"/>
              </w:rPr>
              <w:t>TOTAL                                                                        £</w:t>
            </w:r>
            <w:r w:rsidR="1ABBA6A7" w:rsidRPr="23B94C4C">
              <w:rPr>
                <w:b/>
                <w:bCs/>
                <w:sz w:val="24"/>
                <w:szCs w:val="24"/>
              </w:rPr>
              <w:t>913</w:t>
            </w:r>
            <w:r w:rsidR="04C2AE2B" w:rsidRPr="23B94C4C">
              <w:rPr>
                <w:b/>
                <w:bCs/>
                <w:sz w:val="24"/>
                <w:szCs w:val="24"/>
              </w:rPr>
              <w:t>.70</w:t>
            </w:r>
          </w:p>
        </w:tc>
        <w:tc>
          <w:tcPr>
            <w:tcW w:w="7003" w:type="dxa"/>
          </w:tcPr>
          <w:p w14:paraId="0770EB8A" w14:textId="7B84C979" w:rsidR="7D0CC461" w:rsidRDefault="396D9490" w:rsidP="7D0CC461">
            <w:pPr>
              <w:spacing w:line="259" w:lineRule="auto"/>
              <w:rPr>
                <w:b/>
                <w:bCs/>
                <w:sz w:val="24"/>
                <w:szCs w:val="24"/>
              </w:rPr>
            </w:pPr>
            <w:r w:rsidRPr="23B94C4C">
              <w:rPr>
                <w:b/>
                <w:bCs/>
                <w:sz w:val="24"/>
                <w:szCs w:val="24"/>
              </w:rPr>
              <w:t xml:space="preserve">TOTAL                                                               </w:t>
            </w:r>
            <w:r w:rsidR="4920451D" w:rsidRPr="23B94C4C">
              <w:rPr>
                <w:b/>
                <w:bCs/>
                <w:sz w:val="24"/>
                <w:szCs w:val="24"/>
              </w:rPr>
              <w:t xml:space="preserve">    £836.79</w:t>
            </w:r>
            <w:r w:rsidRPr="23B94C4C">
              <w:rPr>
                <w:b/>
                <w:bCs/>
                <w:sz w:val="24"/>
                <w:szCs w:val="24"/>
              </w:rPr>
              <w:t xml:space="preserve">    </w:t>
            </w:r>
          </w:p>
        </w:tc>
      </w:tr>
    </w:tbl>
    <w:p w14:paraId="24E77540" w14:textId="08E7DC2F" w:rsidR="7D0CC461" w:rsidRDefault="7D0CC461" w:rsidP="7D0CC461"/>
    <w:p w14:paraId="2BDF195E" w14:textId="2EA81915" w:rsidR="500CDC57" w:rsidRDefault="7388A44F" w:rsidP="7D0CC461">
      <w:pPr>
        <w:ind w:left="-144"/>
        <w:rPr>
          <w:b/>
          <w:bCs/>
          <w:sz w:val="24"/>
          <w:szCs w:val="24"/>
        </w:rPr>
      </w:pPr>
      <w:r w:rsidRPr="23B94C4C">
        <w:rPr>
          <w:b/>
          <w:bCs/>
          <w:sz w:val="24"/>
          <w:szCs w:val="24"/>
        </w:rPr>
        <w:t>B</w:t>
      </w:r>
      <w:r w:rsidR="5A293E82" w:rsidRPr="23B94C4C">
        <w:rPr>
          <w:b/>
          <w:bCs/>
          <w:sz w:val="24"/>
          <w:szCs w:val="24"/>
        </w:rPr>
        <w:t>alance Brought Forward from 202</w:t>
      </w:r>
      <w:r w:rsidR="5D144C81" w:rsidRPr="23B94C4C">
        <w:rPr>
          <w:b/>
          <w:bCs/>
          <w:sz w:val="24"/>
          <w:szCs w:val="24"/>
        </w:rPr>
        <w:t>4</w:t>
      </w:r>
      <w:r w:rsidR="500CDC57">
        <w:tab/>
      </w:r>
      <w:r w:rsidR="500CDC57">
        <w:tab/>
      </w:r>
      <w:r w:rsidR="5A293E82" w:rsidRPr="23B94C4C">
        <w:rPr>
          <w:b/>
          <w:bCs/>
          <w:sz w:val="24"/>
          <w:szCs w:val="24"/>
        </w:rPr>
        <w:t>£</w:t>
      </w:r>
      <w:r w:rsidR="08016D16" w:rsidRPr="23B94C4C">
        <w:rPr>
          <w:b/>
          <w:bCs/>
          <w:sz w:val="24"/>
          <w:szCs w:val="24"/>
        </w:rPr>
        <w:t>881.64</w:t>
      </w:r>
    </w:p>
    <w:p w14:paraId="5E94011E" w14:textId="3AA28356" w:rsidR="2105F7CC" w:rsidRDefault="7C729820" w:rsidP="7D0CC461">
      <w:pPr>
        <w:rPr>
          <w:b/>
          <w:bCs/>
          <w:sz w:val="24"/>
          <w:szCs w:val="24"/>
        </w:rPr>
      </w:pPr>
      <w:r w:rsidRPr="23B94C4C">
        <w:rPr>
          <w:b/>
          <w:bCs/>
          <w:sz w:val="24"/>
          <w:szCs w:val="24"/>
        </w:rPr>
        <w:t>2</w:t>
      </w:r>
      <w:r w:rsidR="5A293E82" w:rsidRPr="23B94C4C">
        <w:rPr>
          <w:b/>
          <w:bCs/>
          <w:sz w:val="24"/>
          <w:szCs w:val="24"/>
        </w:rPr>
        <w:t>02</w:t>
      </w:r>
      <w:r w:rsidR="1F1070A0" w:rsidRPr="23B94C4C">
        <w:rPr>
          <w:b/>
          <w:bCs/>
          <w:sz w:val="24"/>
          <w:szCs w:val="24"/>
        </w:rPr>
        <w:t>5</w:t>
      </w:r>
      <w:r w:rsidR="5A293E82" w:rsidRPr="23B94C4C">
        <w:rPr>
          <w:b/>
          <w:bCs/>
          <w:sz w:val="24"/>
          <w:szCs w:val="24"/>
        </w:rPr>
        <w:t xml:space="preserve"> Income</w:t>
      </w:r>
      <w:r w:rsidR="2105F7CC">
        <w:tab/>
      </w:r>
      <w:r w:rsidR="2105F7CC">
        <w:tab/>
      </w:r>
      <w:r w:rsidR="2105F7CC">
        <w:tab/>
      </w:r>
      <w:r w:rsidR="2105F7CC">
        <w:tab/>
      </w:r>
      <w:r w:rsidR="2105F7CC">
        <w:tab/>
      </w:r>
      <w:r w:rsidR="5A293E82" w:rsidRPr="23B94C4C">
        <w:rPr>
          <w:b/>
          <w:bCs/>
          <w:sz w:val="24"/>
          <w:szCs w:val="24"/>
        </w:rPr>
        <w:t>£</w:t>
      </w:r>
      <w:r w:rsidR="6279E1F4" w:rsidRPr="23B94C4C">
        <w:rPr>
          <w:b/>
          <w:bCs/>
          <w:sz w:val="24"/>
          <w:szCs w:val="24"/>
        </w:rPr>
        <w:t>913.70</w:t>
      </w:r>
    </w:p>
    <w:p w14:paraId="3FF79F28" w14:textId="7BF263C0" w:rsidR="2FB51456" w:rsidRDefault="56685F8F" w:rsidP="7D0CC461">
      <w:pPr>
        <w:rPr>
          <w:b/>
          <w:bCs/>
          <w:sz w:val="24"/>
          <w:szCs w:val="24"/>
        </w:rPr>
      </w:pPr>
      <w:r w:rsidRPr="23B94C4C">
        <w:rPr>
          <w:b/>
          <w:bCs/>
          <w:sz w:val="24"/>
          <w:szCs w:val="24"/>
        </w:rPr>
        <w:t>T</w:t>
      </w:r>
      <w:r w:rsidR="5A293E82" w:rsidRPr="23B94C4C">
        <w:rPr>
          <w:b/>
          <w:bCs/>
          <w:sz w:val="24"/>
          <w:szCs w:val="24"/>
        </w:rPr>
        <w:t>otal</w:t>
      </w:r>
      <w:r w:rsidR="2FB51456">
        <w:tab/>
      </w:r>
      <w:r w:rsidR="2FB51456">
        <w:tab/>
      </w:r>
      <w:r w:rsidR="2FB51456">
        <w:tab/>
      </w:r>
      <w:r w:rsidR="2FB51456">
        <w:tab/>
      </w:r>
      <w:r w:rsidR="2FB51456">
        <w:tab/>
      </w:r>
      <w:r w:rsidR="2FB51456">
        <w:tab/>
      </w:r>
      <w:r w:rsidR="5A293E82" w:rsidRPr="23B94C4C">
        <w:rPr>
          <w:b/>
          <w:bCs/>
          <w:sz w:val="24"/>
          <w:szCs w:val="24"/>
        </w:rPr>
        <w:t>£</w:t>
      </w:r>
      <w:r w:rsidR="356AADBA" w:rsidRPr="23B94C4C">
        <w:rPr>
          <w:b/>
          <w:bCs/>
          <w:sz w:val="24"/>
          <w:szCs w:val="24"/>
        </w:rPr>
        <w:t>1795.3</w:t>
      </w:r>
      <w:r w:rsidR="17E86184" w:rsidRPr="23B94C4C">
        <w:rPr>
          <w:b/>
          <w:bCs/>
          <w:sz w:val="24"/>
          <w:szCs w:val="24"/>
        </w:rPr>
        <w:t>4</w:t>
      </w:r>
    </w:p>
    <w:p w14:paraId="3C9B1791" w14:textId="41502715" w:rsidR="06E006A6" w:rsidRDefault="45AFBD0D" w:rsidP="7D0CC461">
      <w:pPr>
        <w:jc w:val="both"/>
        <w:rPr>
          <w:b/>
          <w:bCs/>
          <w:sz w:val="24"/>
          <w:szCs w:val="24"/>
        </w:rPr>
      </w:pPr>
      <w:r w:rsidRPr="23B94C4C">
        <w:rPr>
          <w:b/>
          <w:bCs/>
          <w:sz w:val="24"/>
          <w:szCs w:val="24"/>
        </w:rPr>
        <w:t>Less</w:t>
      </w:r>
      <w:r w:rsidR="5A293E82" w:rsidRPr="23B94C4C">
        <w:rPr>
          <w:b/>
          <w:bCs/>
          <w:sz w:val="24"/>
          <w:szCs w:val="24"/>
        </w:rPr>
        <w:t xml:space="preserve"> Expenditure for 202</w:t>
      </w:r>
      <w:r w:rsidR="53E83460" w:rsidRPr="23B94C4C">
        <w:rPr>
          <w:b/>
          <w:bCs/>
          <w:sz w:val="24"/>
          <w:szCs w:val="24"/>
        </w:rPr>
        <w:t>5</w:t>
      </w:r>
      <w:r w:rsidR="06E006A6">
        <w:tab/>
      </w:r>
      <w:r w:rsidR="06E006A6">
        <w:tab/>
      </w:r>
      <w:r w:rsidR="06E006A6">
        <w:tab/>
      </w:r>
      <w:r w:rsidR="5A293E82" w:rsidRPr="23B94C4C">
        <w:rPr>
          <w:b/>
          <w:bCs/>
          <w:sz w:val="24"/>
          <w:szCs w:val="24"/>
        </w:rPr>
        <w:t>£</w:t>
      </w:r>
      <w:r w:rsidR="78480D24" w:rsidRPr="23B94C4C">
        <w:rPr>
          <w:b/>
          <w:bCs/>
          <w:sz w:val="24"/>
          <w:szCs w:val="24"/>
        </w:rPr>
        <w:t>836.79</w:t>
      </w:r>
    </w:p>
    <w:p w14:paraId="1501191F" w14:textId="588AD611" w:rsidR="500CDC57" w:rsidRDefault="5A293E82" w:rsidP="7D0CC461">
      <w:pPr>
        <w:rPr>
          <w:b/>
          <w:bCs/>
          <w:sz w:val="24"/>
          <w:szCs w:val="24"/>
        </w:rPr>
      </w:pPr>
      <w:r w:rsidRPr="23B94C4C">
        <w:rPr>
          <w:b/>
          <w:bCs/>
          <w:sz w:val="24"/>
          <w:szCs w:val="24"/>
        </w:rPr>
        <w:t>Current Balance at Year End 202</w:t>
      </w:r>
      <w:r w:rsidR="07895BCC" w:rsidRPr="23B94C4C">
        <w:rPr>
          <w:b/>
          <w:bCs/>
          <w:sz w:val="24"/>
          <w:szCs w:val="24"/>
        </w:rPr>
        <w:t>5</w:t>
      </w:r>
      <w:r w:rsidR="500CDC57">
        <w:tab/>
      </w:r>
      <w:r w:rsidR="500CDC57">
        <w:tab/>
      </w:r>
      <w:r w:rsidRPr="23B94C4C">
        <w:rPr>
          <w:b/>
          <w:bCs/>
          <w:sz w:val="24"/>
          <w:szCs w:val="24"/>
        </w:rPr>
        <w:t>£</w:t>
      </w:r>
      <w:r w:rsidR="74F8F95F" w:rsidRPr="23B94C4C">
        <w:rPr>
          <w:b/>
          <w:bCs/>
          <w:sz w:val="24"/>
          <w:szCs w:val="24"/>
        </w:rPr>
        <w:t>958.55</w:t>
      </w:r>
      <w:r w:rsidR="500CDC57">
        <w:tab/>
      </w:r>
      <w:r w:rsidR="500CDC57">
        <w:tab/>
      </w:r>
      <w:r w:rsidR="500CDC57">
        <w:tab/>
      </w:r>
      <w:r w:rsidR="500CDC57">
        <w:tab/>
      </w:r>
      <w:r w:rsidR="500CDC57">
        <w:tab/>
      </w:r>
      <w:r w:rsidR="500CDC57">
        <w:tab/>
      </w:r>
    </w:p>
    <w:p w14:paraId="0E71C7B0" w14:textId="25CFF774" w:rsidR="71E7BC39" w:rsidRDefault="71E7BC39" w:rsidP="71E7BC39">
      <w:pPr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68C65FC3" w14:textId="289EA423" w:rsidR="71E7BC39" w:rsidRDefault="71E7BC39" w:rsidP="71E7BC39">
      <w:pPr>
        <w:jc w:val="center"/>
        <w:rPr>
          <w:b/>
          <w:bCs/>
          <w:sz w:val="28"/>
          <w:szCs w:val="28"/>
        </w:rPr>
      </w:pPr>
    </w:p>
    <w:sectPr w:rsidR="71E7BC39" w:rsidSect="00A41655">
      <w:pgSz w:w="16838" w:h="11906" w:orient="landscape"/>
      <w:pgMar w:top="72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398"/>
    <w:rsid w:val="00052354"/>
    <w:rsid w:val="00054CBD"/>
    <w:rsid w:val="00063398"/>
    <w:rsid w:val="00234FE3"/>
    <w:rsid w:val="00384C4C"/>
    <w:rsid w:val="004B3CB5"/>
    <w:rsid w:val="0064BE78"/>
    <w:rsid w:val="006C6703"/>
    <w:rsid w:val="007240F7"/>
    <w:rsid w:val="00A41655"/>
    <w:rsid w:val="00A41B0F"/>
    <w:rsid w:val="00A83BAE"/>
    <w:rsid w:val="00AE74D7"/>
    <w:rsid w:val="00C919E2"/>
    <w:rsid w:val="00E913AF"/>
    <w:rsid w:val="00ED54C2"/>
    <w:rsid w:val="00F6A52C"/>
    <w:rsid w:val="00FA10C2"/>
    <w:rsid w:val="00FB01FC"/>
    <w:rsid w:val="016901B0"/>
    <w:rsid w:val="02DEBCBE"/>
    <w:rsid w:val="03C80447"/>
    <w:rsid w:val="040503E1"/>
    <w:rsid w:val="042559C6"/>
    <w:rsid w:val="04A7AB6A"/>
    <w:rsid w:val="04C2AE2B"/>
    <w:rsid w:val="05822B1B"/>
    <w:rsid w:val="05D93755"/>
    <w:rsid w:val="060135F7"/>
    <w:rsid w:val="060AB8CD"/>
    <w:rsid w:val="064809CA"/>
    <w:rsid w:val="06C1B4EF"/>
    <w:rsid w:val="06E006A6"/>
    <w:rsid w:val="07188E7F"/>
    <w:rsid w:val="075417CF"/>
    <w:rsid w:val="0787A8E3"/>
    <w:rsid w:val="07895BCC"/>
    <w:rsid w:val="07F501C9"/>
    <w:rsid w:val="08016D16"/>
    <w:rsid w:val="0826959F"/>
    <w:rsid w:val="08735AC7"/>
    <w:rsid w:val="0875C97A"/>
    <w:rsid w:val="089E5FB4"/>
    <w:rsid w:val="08F76DB8"/>
    <w:rsid w:val="0907FF0F"/>
    <w:rsid w:val="093E105A"/>
    <w:rsid w:val="09A7EA25"/>
    <w:rsid w:val="09C6C71B"/>
    <w:rsid w:val="0A69907C"/>
    <w:rsid w:val="0AA5C7CC"/>
    <w:rsid w:val="0AB2C6FA"/>
    <w:rsid w:val="0AE8ECBF"/>
    <w:rsid w:val="0B030CD7"/>
    <w:rsid w:val="0B8E92FF"/>
    <w:rsid w:val="0C0D9363"/>
    <w:rsid w:val="0C6BE0AF"/>
    <w:rsid w:val="0C9A1D28"/>
    <w:rsid w:val="0CC6B530"/>
    <w:rsid w:val="0CCFABBB"/>
    <w:rsid w:val="0D60E584"/>
    <w:rsid w:val="0DDEB928"/>
    <w:rsid w:val="0DF8827F"/>
    <w:rsid w:val="0DFB3332"/>
    <w:rsid w:val="0FE5A400"/>
    <w:rsid w:val="111C51CF"/>
    <w:rsid w:val="11332594"/>
    <w:rsid w:val="1149A18B"/>
    <w:rsid w:val="1184160D"/>
    <w:rsid w:val="1199BC07"/>
    <w:rsid w:val="11EC33DF"/>
    <w:rsid w:val="120E1704"/>
    <w:rsid w:val="121B3F1E"/>
    <w:rsid w:val="1279E634"/>
    <w:rsid w:val="128AF242"/>
    <w:rsid w:val="133DCB3D"/>
    <w:rsid w:val="13D85898"/>
    <w:rsid w:val="147999CA"/>
    <w:rsid w:val="147FB53B"/>
    <w:rsid w:val="16018F79"/>
    <w:rsid w:val="1645031E"/>
    <w:rsid w:val="16DD1E6D"/>
    <w:rsid w:val="16FD7A0D"/>
    <w:rsid w:val="17311D92"/>
    <w:rsid w:val="17922D07"/>
    <w:rsid w:val="17E86184"/>
    <w:rsid w:val="186CAA41"/>
    <w:rsid w:val="187D487C"/>
    <w:rsid w:val="196CD8BF"/>
    <w:rsid w:val="199110A5"/>
    <w:rsid w:val="19A968D0"/>
    <w:rsid w:val="19E7904F"/>
    <w:rsid w:val="1ABBA6A7"/>
    <w:rsid w:val="1B0C05CE"/>
    <w:rsid w:val="1B27C8E2"/>
    <w:rsid w:val="1C3C6472"/>
    <w:rsid w:val="1C45DA2A"/>
    <w:rsid w:val="1CB07D2C"/>
    <w:rsid w:val="1D0EC595"/>
    <w:rsid w:val="1D767AC8"/>
    <w:rsid w:val="1D834121"/>
    <w:rsid w:val="1DD45FE8"/>
    <w:rsid w:val="1E112B77"/>
    <w:rsid w:val="1F1070A0"/>
    <w:rsid w:val="20C23AAE"/>
    <w:rsid w:val="2105F7CC"/>
    <w:rsid w:val="21430973"/>
    <w:rsid w:val="221AEBBE"/>
    <w:rsid w:val="22A52E6C"/>
    <w:rsid w:val="22A543E9"/>
    <w:rsid w:val="2306B1A5"/>
    <w:rsid w:val="2350F54C"/>
    <w:rsid w:val="23B94C4C"/>
    <w:rsid w:val="24200D9B"/>
    <w:rsid w:val="24DA464A"/>
    <w:rsid w:val="252356C3"/>
    <w:rsid w:val="25285224"/>
    <w:rsid w:val="2536F8E6"/>
    <w:rsid w:val="253A4362"/>
    <w:rsid w:val="26B427E1"/>
    <w:rsid w:val="26F131C5"/>
    <w:rsid w:val="270D4856"/>
    <w:rsid w:val="274059FF"/>
    <w:rsid w:val="27A7CB10"/>
    <w:rsid w:val="28248316"/>
    <w:rsid w:val="283283A5"/>
    <w:rsid w:val="29A4F12E"/>
    <w:rsid w:val="29B6F5C2"/>
    <w:rsid w:val="2A0B5D17"/>
    <w:rsid w:val="2A85320B"/>
    <w:rsid w:val="2BC38713"/>
    <w:rsid w:val="2BE5D771"/>
    <w:rsid w:val="2C03E83F"/>
    <w:rsid w:val="2C642593"/>
    <w:rsid w:val="2C7FA41B"/>
    <w:rsid w:val="2C9BDFF5"/>
    <w:rsid w:val="2CC0F3E1"/>
    <w:rsid w:val="2CF034F9"/>
    <w:rsid w:val="2DA13CEF"/>
    <w:rsid w:val="2DA76431"/>
    <w:rsid w:val="2E3DC9AA"/>
    <w:rsid w:val="2F103655"/>
    <w:rsid w:val="2F105678"/>
    <w:rsid w:val="2FB51456"/>
    <w:rsid w:val="303DE221"/>
    <w:rsid w:val="30B72D22"/>
    <w:rsid w:val="319EC00B"/>
    <w:rsid w:val="322C003E"/>
    <w:rsid w:val="3320227D"/>
    <w:rsid w:val="341C1FEC"/>
    <w:rsid w:val="34C9AACD"/>
    <w:rsid w:val="34D292C4"/>
    <w:rsid w:val="3563EBF7"/>
    <w:rsid w:val="356AADBA"/>
    <w:rsid w:val="356C2CCE"/>
    <w:rsid w:val="35F1B6B1"/>
    <w:rsid w:val="37CBCE0C"/>
    <w:rsid w:val="37E59CA2"/>
    <w:rsid w:val="395294F2"/>
    <w:rsid w:val="396D9490"/>
    <w:rsid w:val="3AB585A5"/>
    <w:rsid w:val="3AEA6DA2"/>
    <w:rsid w:val="3B106F52"/>
    <w:rsid w:val="3BD8CA6E"/>
    <w:rsid w:val="3BE13EFB"/>
    <w:rsid w:val="3C7CBB8B"/>
    <w:rsid w:val="3CBDA786"/>
    <w:rsid w:val="3D8679C8"/>
    <w:rsid w:val="3E80FDF8"/>
    <w:rsid w:val="3ED26594"/>
    <w:rsid w:val="3EE4D35A"/>
    <w:rsid w:val="3F82F61C"/>
    <w:rsid w:val="400D31A4"/>
    <w:rsid w:val="401649F9"/>
    <w:rsid w:val="40AC7B79"/>
    <w:rsid w:val="40DE1624"/>
    <w:rsid w:val="41861B30"/>
    <w:rsid w:val="42051FBF"/>
    <w:rsid w:val="4235D942"/>
    <w:rsid w:val="423AC299"/>
    <w:rsid w:val="426E759E"/>
    <w:rsid w:val="42CBF2B4"/>
    <w:rsid w:val="43300083"/>
    <w:rsid w:val="436746D4"/>
    <w:rsid w:val="437EAC1E"/>
    <w:rsid w:val="447BD7BE"/>
    <w:rsid w:val="44AB10DD"/>
    <w:rsid w:val="44BD234C"/>
    <w:rsid w:val="4563CB6F"/>
    <w:rsid w:val="45AFBD0D"/>
    <w:rsid w:val="4636912A"/>
    <w:rsid w:val="463DE474"/>
    <w:rsid w:val="46F14C3E"/>
    <w:rsid w:val="46F454AC"/>
    <w:rsid w:val="47172476"/>
    <w:rsid w:val="473CDFE0"/>
    <w:rsid w:val="48E97BA8"/>
    <w:rsid w:val="4918F5F8"/>
    <w:rsid w:val="491A41F3"/>
    <w:rsid w:val="4920451D"/>
    <w:rsid w:val="4A2F842D"/>
    <w:rsid w:val="4A394169"/>
    <w:rsid w:val="4A802157"/>
    <w:rsid w:val="4B200AE0"/>
    <w:rsid w:val="4B6EA952"/>
    <w:rsid w:val="4C1D8CF8"/>
    <w:rsid w:val="4C30D77E"/>
    <w:rsid w:val="4C932BD0"/>
    <w:rsid w:val="4D14B7F1"/>
    <w:rsid w:val="4D179E2E"/>
    <w:rsid w:val="4D74B09B"/>
    <w:rsid w:val="4D863DAA"/>
    <w:rsid w:val="4D8D2EFD"/>
    <w:rsid w:val="4D8D35F5"/>
    <w:rsid w:val="4DAD0786"/>
    <w:rsid w:val="4E3540A7"/>
    <w:rsid w:val="4E890AB8"/>
    <w:rsid w:val="4F4FAEB7"/>
    <w:rsid w:val="4F976BF8"/>
    <w:rsid w:val="4FDAD8FC"/>
    <w:rsid w:val="50047E28"/>
    <w:rsid w:val="500CDC57"/>
    <w:rsid w:val="51AC57BF"/>
    <w:rsid w:val="522A2CCF"/>
    <w:rsid w:val="52515CFE"/>
    <w:rsid w:val="52B9B113"/>
    <w:rsid w:val="5337F1F0"/>
    <w:rsid w:val="53E83460"/>
    <w:rsid w:val="54150F7B"/>
    <w:rsid w:val="54C8DFE5"/>
    <w:rsid w:val="55A8399A"/>
    <w:rsid w:val="55BBF90D"/>
    <w:rsid w:val="55C558AB"/>
    <w:rsid w:val="55ED29E2"/>
    <w:rsid w:val="55EEB89F"/>
    <w:rsid w:val="56685F8F"/>
    <w:rsid w:val="5843A18F"/>
    <w:rsid w:val="5851C53D"/>
    <w:rsid w:val="5929C36A"/>
    <w:rsid w:val="59319905"/>
    <w:rsid w:val="59C65C68"/>
    <w:rsid w:val="59D32247"/>
    <w:rsid w:val="5A10997E"/>
    <w:rsid w:val="5A293E82"/>
    <w:rsid w:val="5AB1BCDF"/>
    <w:rsid w:val="5AF0AF8E"/>
    <w:rsid w:val="5B57D9F7"/>
    <w:rsid w:val="5C7527A4"/>
    <w:rsid w:val="5D074120"/>
    <w:rsid w:val="5D144C81"/>
    <w:rsid w:val="5D67FE1F"/>
    <w:rsid w:val="5D7D32AA"/>
    <w:rsid w:val="5E392EAC"/>
    <w:rsid w:val="5E7C5919"/>
    <w:rsid w:val="5EA7A62A"/>
    <w:rsid w:val="5F551D98"/>
    <w:rsid w:val="5F5A1330"/>
    <w:rsid w:val="5F9309C3"/>
    <w:rsid w:val="5FB3CC9A"/>
    <w:rsid w:val="5FDCDAF6"/>
    <w:rsid w:val="60303B81"/>
    <w:rsid w:val="6047C34A"/>
    <w:rsid w:val="608810B1"/>
    <w:rsid w:val="60C75719"/>
    <w:rsid w:val="60EE1585"/>
    <w:rsid w:val="613688B5"/>
    <w:rsid w:val="6163EB7F"/>
    <w:rsid w:val="622E446E"/>
    <w:rsid w:val="624F95B2"/>
    <w:rsid w:val="6279E1F4"/>
    <w:rsid w:val="628694A8"/>
    <w:rsid w:val="62D5969D"/>
    <w:rsid w:val="63BDD351"/>
    <w:rsid w:val="64433980"/>
    <w:rsid w:val="64720CBE"/>
    <w:rsid w:val="649A234A"/>
    <w:rsid w:val="64CF6DC6"/>
    <w:rsid w:val="64DBC797"/>
    <w:rsid w:val="656DEE6F"/>
    <w:rsid w:val="65C3B0D8"/>
    <w:rsid w:val="65DE250C"/>
    <w:rsid w:val="663B6780"/>
    <w:rsid w:val="673540B0"/>
    <w:rsid w:val="6746AC13"/>
    <w:rsid w:val="6796FCC4"/>
    <w:rsid w:val="67B3B13A"/>
    <w:rsid w:val="67BAD508"/>
    <w:rsid w:val="67C0ED82"/>
    <w:rsid w:val="681EB302"/>
    <w:rsid w:val="68486119"/>
    <w:rsid w:val="68773884"/>
    <w:rsid w:val="68DFB0FA"/>
    <w:rsid w:val="69E4DC08"/>
    <w:rsid w:val="69EBDDD3"/>
    <w:rsid w:val="6A51A812"/>
    <w:rsid w:val="6A80BF47"/>
    <w:rsid w:val="6B1FC911"/>
    <w:rsid w:val="6B478F4B"/>
    <w:rsid w:val="6B5C9872"/>
    <w:rsid w:val="6B7DC70A"/>
    <w:rsid w:val="6BCD6185"/>
    <w:rsid w:val="6CCE7A29"/>
    <w:rsid w:val="6CE68383"/>
    <w:rsid w:val="6D177452"/>
    <w:rsid w:val="6D3DA9F2"/>
    <w:rsid w:val="6D96124F"/>
    <w:rsid w:val="6DFBEAE9"/>
    <w:rsid w:val="6E252697"/>
    <w:rsid w:val="6EB802A7"/>
    <w:rsid w:val="6FA9FB0D"/>
    <w:rsid w:val="6FCA50AA"/>
    <w:rsid w:val="701FDF2B"/>
    <w:rsid w:val="7037C9F5"/>
    <w:rsid w:val="70D45069"/>
    <w:rsid w:val="712CF89E"/>
    <w:rsid w:val="712D4D02"/>
    <w:rsid w:val="71E7BC39"/>
    <w:rsid w:val="7200538B"/>
    <w:rsid w:val="73378B99"/>
    <w:rsid w:val="736CA9F7"/>
    <w:rsid w:val="7375538D"/>
    <w:rsid w:val="7388A44F"/>
    <w:rsid w:val="73D7D088"/>
    <w:rsid w:val="740905CE"/>
    <w:rsid w:val="7411422C"/>
    <w:rsid w:val="741990B8"/>
    <w:rsid w:val="74F8F95F"/>
    <w:rsid w:val="7517C1B8"/>
    <w:rsid w:val="75E3952B"/>
    <w:rsid w:val="7729E838"/>
    <w:rsid w:val="777B966F"/>
    <w:rsid w:val="78480D24"/>
    <w:rsid w:val="7956486C"/>
    <w:rsid w:val="79687D67"/>
    <w:rsid w:val="796BDF2B"/>
    <w:rsid w:val="79DB3B73"/>
    <w:rsid w:val="7AC6F96D"/>
    <w:rsid w:val="7AE40D51"/>
    <w:rsid w:val="7B68C550"/>
    <w:rsid w:val="7BCB5A58"/>
    <w:rsid w:val="7C729820"/>
    <w:rsid w:val="7C735968"/>
    <w:rsid w:val="7CD01709"/>
    <w:rsid w:val="7CF0B637"/>
    <w:rsid w:val="7D0CC461"/>
    <w:rsid w:val="7D4F198A"/>
    <w:rsid w:val="7E57DC95"/>
    <w:rsid w:val="7E6C35B4"/>
    <w:rsid w:val="7E831233"/>
    <w:rsid w:val="7ED0F679"/>
    <w:rsid w:val="7F50C2CE"/>
    <w:rsid w:val="7FEDB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56F9F"/>
  <w15:chartTrackingRefBased/>
  <w15:docId w15:val="{E0F6EB2C-40A4-49BA-95D3-84754E142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7D0CC461"/>
    <w:pPr>
      <w:keepNext/>
      <w:keepLines/>
      <w:spacing w:before="360" w:after="80"/>
      <w:outlineLvl w:val="0"/>
    </w:pPr>
    <w:rPr>
      <w:rFonts w:asciiTheme="majorHAnsi" w:eastAsiaTheme="minorEastAsia" w:hAnsiTheme="majorHAnsi" w:cstheme="majorEastAsia"/>
      <w:color w:val="2E74B5" w:themeColor="accent1" w:themeShade="BF"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3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4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F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beckinsale</dc:creator>
  <cp:keywords/>
  <dc:description/>
  <cp:lastModifiedBy>Richard_2</cp:lastModifiedBy>
  <cp:revision>13</cp:revision>
  <cp:lastPrinted>2020-12-24T14:48:00Z</cp:lastPrinted>
  <dcterms:created xsi:type="dcterms:W3CDTF">2020-12-24T14:53:00Z</dcterms:created>
  <dcterms:modified xsi:type="dcterms:W3CDTF">2026-01-06T09:33:00Z</dcterms:modified>
</cp:coreProperties>
</file>